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8" w:rsidRPr="00CA446C" w:rsidRDefault="009365A5" w:rsidP="009B7538">
      <w:pPr>
        <w:ind w:left="142" w:right="425"/>
        <w:jc w:val="both"/>
        <w:rPr>
          <w:b/>
          <w:i/>
          <w:szCs w:val="24"/>
        </w:rPr>
      </w:pPr>
      <w:bookmarkStart w:id="0" w:name="_GoBack"/>
      <w:r w:rsidRPr="007A6A0E">
        <w:rPr>
          <w:b/>
          <w:color w:val="000000"/>
          <w:sz w:val="22"/>
          <w:szCs w:val="22"/>
        </w:rPr>
        <w:t>ALLEGATO B</w:t>
      </w:r>
      <w:r w:rsidRPr="007A6A0E">
        <w:rPr>
          <w:color w:val="000000"/>
          <w:sz w:val="22"/>
          <w:szCs w:val="22"/>
        </w:rPr>
        <w:t xml:space="preserve">) </w:t>
      </w:r>
      <w:r w:rsidR="009B7538">
        <w:rPr>
          <w:color w:val="000000"/>
          <w:sz w:val="22"/>
          <w:szCs w:val="22"/>
        </w:rPr>
        <w:t>A</w:t>
      </w:r>
      <w:r w:rsidR="009B7538">
        <w:rPr>
          <w:szCs w:val="24"/>
        </w:rPr>
        <w:t>VVISO PUBBLICO PER IL CONFERIMENTO DI INCARICHI LIBERO- PROFESSIONALI PER LA REALIZZAZIONE DEL PROGETTO “</w:t>
      </w:r>
      <w:r w:rsidR="009B7538">
        <w:rPr>
          <w:i/>
          <w:szCs w:val="24"/>
        </w:rPr>
        <w:t>JOINT ACTION ON THE IMPLEMENTATION OF BEST PRATICES IN PRIMARY CARE – CIRCE”</w:t>
      </w:r>
    </w:p>
    <w:bookmarkEnd w:id="0"/>
    <w:p w:rsidR="009365A5" w:rsidRPr="0034600D" w:rsidRDefault="009365A5" w:rsidP="009B7538">
      <w:pPr>
        <w:ind w:left="142" w:right="-1"/>
        <w:jc w:val="both"/>
        <w:rPr>
          <w:sz w:val="22"/>
          <w:szCs w:val="22"/>
        </w:rPr>
      </w:pPr>
    </w:p>
    <w:p w:rsidR="009365A5" w:rsidRPr="0034600D" w:rsidRDefault="009365A5" w:rsidP="009365A5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9365A5" w:rsidRPr="0034600D" w:rsidTr="00F36793">
        <w:trPr>
          <w:trHeight w:val="27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keepNext/>
              <w:suppressAutoHyphens/>
              <w:snapToGrid w:val="0"/>
              <w:spacing w:line="276" w:lineRule="auto"/>
              <w:jc w:val="right"/>
              <w:rPr>
                <w:smallCaps/>
                <w:spacing w:val="40"/>
                <w:sz w:val="22"/>
                <w:szCs w:val="22"/>
                <w:lang w:eastAsia="ar-SA"/>
              </w:rPr>
            </w:pPr>
            <w:r w:rsidRPr="0034600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 wp14:anchorId="56B2C8EA" wp14:editId="23D298D8">
                      <wp:simplePos x="0" y="0"/>
                      <wp:positionH relativeFrom="page">
                        <wp:posOffset>2019300</wp:posOffset>
                      </wp:positionH>
                      <wp:positionV relativeFrom="page">
                        <wp:posOffset>280035</wp:posOffset>
                      </wp:positionV>
                      <wp:extent cx="0" cy="8730615"/>
                      <wp:effectExtent l="0" t="0" r="19050" b="13335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3061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E1F08" id="Connettore 1 11" o:spid="_x0000_s1026" style="position:absolute;flip:x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59pt,22.05pt" to="159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KrKQIAAEkEAAAOAAAAZHJzL2Uyb0RvYy54bWysVMGO2yAQvVfqPyDuWduJN5tYcVaVnbSH&#10;bRtptx9AAMeoGBCwcaKq/94BJ27TXqqqORAYZt68mXl49XjqJDpy64RWJc7uUoy4opoJdSjxl5ft&#10;ZIGR80QxIrXiJT5zhx/Xb9+selPwqW61ZNwiAFGu6E2JW+9NkSSOtrwj7k4bruCy0bYjHo72kDBL&#10;ekDvZDJN03nSa8uM1ZQ7B9Z6uMTriN80nPrPTeO4R7LEwM3H1cZ1H9ZkvSLFwRLTCnqhQf6BRUeE&#10;gqQjVE08Qa9W/AHVCWq1042/o7pLdNMIymMNUE2W/lbNc0sMj7VAc5wZ2+T+Hyz9dNxZJBjMLsNI&#10;kQ5mVGmluPfacpQhMEOPeuMKcK3UzoYq6Uk9mydNvzqkdNUSdeCR68vZQHyMSG5CwsEZyLTvP2oG&#10;PuTV69iwU2M71EhhPoTAAA5NQac4ofM4IX7yiA5GCtbFwyydZ/eBWUKKABECjXX+PdcdCpsSS6FC&#10;80hBjk/OD65Xl2BWeiukjAKQCvUlXs7maQxwWgoWLoObs4d9JS06kiCh+LvkvXHrhAchS9EBu9GJ&#10;FC0nbKNYzOKJkMMeSEsVwKEu4HbZDYL5tkyXm8VmkU/y6XwzydO6nrzbVvlkvs0e7utZXVV19j3w&#10;zPKiFYxxFahexZvlfyeOyzMaZDfKd+xJcose+wxkr/+RdBxxmOqgj71m550NfQ7TBr1G58vbCg/i&#10;13P0+vkFWP8AAAD//wMAUEsDBBQABgAIAAAAIQBDYQdY3QAAAAsBAAAPAAAAZHJzL2Rvd25yZXYu&#10;eG1sTI/BTsMwDIbvSLxDZCQuiKWFatpK0wkhOE8be4C0MW23xqmaLO14eow4sKPtT7+/v9jMthcR&#10;R985UpAuEhBItTMdNQoOnx+PKxA+aDK6d4QKLuhhU97eFDo3bqIdxn1oBIeQz7WCNoQhl9LXLVrt&#10;F25A4tuXG60OPI6NNKOeONz28ilJltLqjvhDqwd8a7E+7c9WwfTg++3l/djEHX7H7cHGar2USt3f&#10;za8vIALO4R+GX31Wh5KdKncm40Wv4DldcZegIMtSEAz8LSoms3SdgCwLed2h/AEAAP//AwBQSwEC&#10;LQAUAAYACAAAACEAtoM4kv4AAADhAQAAEwAAAAAAAAAAAAAAAAAAAAAAW0NvbnRlbnRfVHlwZXNd&#10;LnhtbFBLAQItABQABgAIAAAAIQA4/SH/1gAAAJQBAAALAAAAAAAAAAAAAAAAAC8BAABfcmVscy8u&#10;cmVsc1BLAQItABQABgAIAAAAIQAGCKKrKQIAAEkEAAAOAAAAAAAAAAAAAAAAAC4CAABkcnMvZTJv&#10;RG9jLnhtbFBLAQItABQABgAIAAAAIQBDYQdY3QAAAAsBAAAPAAAAAAAAAAAAAAAAAIMEAABkcnMv&#10;ZG93bnJldi54bWxQSwUGAAAAAAQABADzAAAAjQUAAAAA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34600D">
              <w:rPr>
                <w:smallCaps/>
                <w:spacing w:val="40"/>
                <w:sz w:val="22"/>
                <w:szCs w:val="22"/>
                <w:lang w:eastAsia="ar-SA"/>
              </w:rPr>
              <w:t xml:space="preserve">CURRICULUM VITAE DI </w:t>
            </w:r>
          </w:p>
          <w:p w:rsidR="009365A5" w:rsidRPr="0034600D" w:rsidRDefault="009365A5" w:rsidP="00F36793">
            <w:pPr>
              <w:widowControl w:val="0"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9365A5" w:rsidRPr="0034600D" w:rsidRDefault="009365A5" w:rsidP="00F36793">
            <w:pPr>
              <w:widowControl w:val="0"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4600D">
              <w:rPr>
                <w:sz w:val="22"/>
                <w:szCs w:val="22"/>
                <w:lang w:eastAsia="ar-SA"/>
              </w:rPr>
              <w:t>_________________________</w:t>
            </w:r>
          </w:p>
          <w:p w:rsidR="009365A5" w:rsidRPr="0034600D" w:rsidRDefault="009365A5" w:rsidP="00F36793">
            <w:pPr>
              <w:widowControl w:val="0"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9365A5" w:rsidRPr="0034600D" w:rsidRDefault="009365A5" w:rsidP="00F36793">
            <w:pPr>
              <w:widowControl w:val="0"/>
              <w:suppressAutoHyphens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noProof/>
                <w:sz w:val="22"/>
                <w:szCs w:val="22"/>
                <w:lang w:eastAsia="it-IT"/>
              </w:rPr>
              <w:drawing>
                <wp:inline distT="0" distB="0" distL="0" distR="0" wp14:anchorId="33982C6A" wp14:editId="6FECBBCA">
                  <wp:extent cx="365760" cy="246380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9365A5" w:rsidRPr="0034600D" w:rsidTr="00F36793">
        <w:trPr>
          <w:trHeight w:val="29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keepNext/>
              <w:suppressAutoHyphens/>
              <w:snapToGrid w:val="0"/>
              <w:spacing w:line="276" w:lineRule="auto"/>
              <w:jc w:val="right"/>
              <w:rPr>
                <w:b/>
                <w:smallCaps/>
                <w:sz w:val="22"/>
                <w:szCs w:val="22"/>
                <w:lang w:eastAsia="ar-SA"/>
              </w:rPr>
            </w:pPr>
            <w:r w:rsidRPr="0034600D">
              <w:rPr>
                <w:b/>
                <w:smallCaps/>
                <w:sz w:val="22"/>
                <w:szCs w:val="22"/>
                <w:lang w:eastAsia="ar-SA"/>
              </w:rPr>
              <w:t>Esperienza lavorativa</w:t>
            </w:r>
          </w:p>
        </w:tc>
      </w:tr>
    </w:tbl>
    <w:p w:rsidR="009365A5" w:rsidRPr="0034600D" w:rsidRDefault="009365A5" w:rsidP="009365A5">
      <w:pPr>
        <w:suppressAutoHyphens/>
        <w:jc w:val="both"/>
        <w:rPr>
          <w:b/>
          <w:sz w:val="22"/>
          <w:szCs w:val="22"/>
          <w:lang w:eastAsia="ar-SA"/>
        </w:rPr>
      </w:pPr>
      <w:r w:rsidRPr="0034600D">
        <w:rPr>
          <w:b/>
          <w:sz w:val="22"/>
          <w:szCs w:val="22"/>
          <w:lang w:eastAsia="ar-SA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mallCap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4600D">
              <w:rPr>
                <w:sz w:val="22"/>
                <w:szCs w:val="22"/>
                <w:lang w:eastAsia="ar-SA"/>
              </w:rPr>
              <w:t>[ Iniziare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con le informazioni più recenti ed elencare separatamente ciascun impiego pertinente ricoperto. ]</w:t>
            </w: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9365A5" w:rsidRPr="0034600D" w:rsidTr="00F36793">
        <w:trPr>
          <w:trHeight w:val="29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keepNext/>
              <w:suppressAutoHyphens/>
              <w:snapToGrid w:val="0"/>
              <w:spacing w:line="276" w:lineRule="auto"/>
              <w:jc w:val="right"/>
              <w:rPr>
                <w:b/>
                <w:smallCaps/>
                <w:sz w:val="22"/>
                <w:szCs w:val="22"/>
                <w:lang w:eastAsia="ar-SA"/>
              </w:rPr>
            </w:pPr>
            <w:r w:rsidRPr="0034600D">
              <w:rPr>
                <w:b/>
                <w:smallCaps/>
                <w:sz w:val="22"/>
                <w:szCs w:val="22"/>
                <w:lang w:eastAsia="ar-SA"/>
              </w:rPr>
              <w:t>Istruzione e formazione</w:t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sz w:val="22"/>
                <w:szCs w:val="22"/>
                <w:lang w:eastAsia="ar-SA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z w:val="22"/>
                <w:szCs w:val="22"/>
                <w:lang w:eastAsia="ar-SA"/>
              </w:rPr>
              <w:t>[ Iniziare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con le informazioni più recenti ed elencare separatamente ciascun corso pertinente frequentato con successo. ]</w:t>
            </w: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sz w:val="22"/>
                <w:szCs w:val="22"/>
                <w:lang w:eastAsia="ar-SA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sz w:val="22"/>
                <w:szCs w:val="22"/>
                <w:lang w:eastAsia="ar-SA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sz w:val="22"/>
                <w:szCs w:val="22"/>
                <w:lang w:eastAsia="ar-SA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sz w:val="22"/>
                <w:szCs w:val="22"/>
                <w:lang w:eastAsia="ar-SA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9365A5" w:rsidRPr="0034600D" w:rsidRDefault="009365A5" w:rsidP="009365A5">
      <w:pPr>
        <w:pageBreakBefore/>
        <w:widowControl w:val="0"/>
        <w:suppressAutoHyphens/>
        <w:rPr>
          <w:b/>
          <w:sz w:val="22"/>
          <w:szCs w:val="22"/>
          <w:lang w:eastAsia="ar-SA"/>
        </w:rPr>
      </w:pPr>
      <w:r w:rsidRPr="0034600D">
        <w:rPr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DA30542" wp14:editId="720DAFC8">
                <wp:simplePos x="0" y="0"/>
                <wp:positionH relativeFrom="page">
                  <wp:posOffset>2592069</wp:posOffset>
                </wp:positionH>
                <wp:positionV relativeFrom="page">
                  <wp:posOffset>1081405</wp:posOffset>
                </wp:positionV>
                <wp:extent cx="0" cy="8730615"/>
                <wp:effectExtent l="0" t="0" r="19050" b="1333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306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8B35" id="Connettore 1 2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04.1pt,85.15pt" to="204.1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leJgIAAEcEAAAOAAAAZHJzL2Uyb0RvYy54bWysU02P2jAQvVfqf7B8hyTAshARVlUC7WG7&#10;RdrtDzC2Q6w6tmV7Cajqf+/YgXRpL1XVHBx/zLx5M/Nm9XBqJTpy64RWBc7GKUZcUc2EOhT468t2&#10;tMDIeaIYkVrxAp+5ww/r9+9Wncn5RDdaMm4RgCiXd6bAjfcmTxJHG94SN9aGK3istW2Jh6M9JMyS&#10;DtBbmUzSdJ502jJjNeXOwW3VP+J1xK9rTv2XunbcI1lg4ObjauO6D2uyXpH8YIlpBL3QIP/AoiVC&#10;QdABqiKeoFcr/oBqBbXa6dqPqW4TXdeC8pgDZJOlv2Xz3BDDYy5QHGeGMrn/B0ufjjuLBCvwBCNF&#10;WmhRqZXi3mvLUYYmoUKdcTkYlmpnQ470pJ7No6bfHFK6bIg68Mj05WzAPQseyY1LODgDcfbdZ83A&#10;hrx6Hct1qm2LainMp+AYwKEk6BT7cx76w08e0f6Swu3ifprOs7sYh+QBIjga6/xHrlsUNgWWQoXS&#10;kZwcH50PlH6ZhGult0LK2H6pUFfg5XSeRgenpWDhMZg5e9iX0qIjCQKK3yXujVkrPMhYihbYDUYk&#10;bzhhG8ViFE+E7PfARKoADnkBt8uul8v3ZbrcLDaL2Wg2mW9Gs7SqRh+25Ww032b3d9W0Kssq+xF4&#10;ZrO8EYxxFahepZvN/k4alyHqRTeId6hJcoseiwdkr/9IOrY4dLXXx16z885eWw9qjcaXyQrj8PYM&#10;+7fzv/4JAAD//wMAUEsDBBQABgAIAAAAIQBKJsJH3gAAAAwBAAAPAAAAZHJzL2Rvd25yZXYueG1s&#10;TI/NTsMwEITvSLyDtUhcELUJbWlDnAohOFctfQAn3iYB/0Sx66Q8PYs4lOPOfJqdKTaTNSzhEDrv&#10;JDzMBDB0tdedayQcPt7vV8BCVE4r4x1KOGOATXl9Vahc+9HtMO1jwyjEhVxJaGPsc85D3aJVYeZ7&#10;dOQd/WBVpHNouB7USOHW8EyIJbeqc/ShVT2+tlh/7U9WwngXzPb89tmkHX6n7cGmar3kUt7eTC/P&#10;wCJO8QLDb32qDiV1qvzJ6cCMhLlYZYSS8SQegRHxp1SkLOaLDHhZ8P8jyh8AAAD//wMAUEsBAi0A&#10;FAAGAAgAAAAhALaDOJL+AAAA4QEAABMAAAAAAAAAAAAAAAAAAAAAAFtDb250ZW50X1R5cGVzXS54&#10;bWxQSwECLQAUAAYACAAAACEAOP0h/9YAAACUAQAACwAAAAAAAAAAAAAAAAAvAQAAX3JlbHMvLnJl&#10;bHNQSwECLQAUAAYACAAAACEAShKJXiYCAABHBAAADgAAAAAAAAAAAAAAAAAuAgAAZHJzL2Uyb0Rv&#10;Yy54bWxQSwECLQAUAAYACAAAACEASibCR94AAAAMAQAADwAAAAAAAAAAAAAAAACABAAAZHJzL2Rv&#10;d25yZXYueG1sUEsFBgAAAAAEAAQA8wAAAIsFAAAAAA=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9365A5" w:rsidRPr="0034600D" w:rsidTr="00F36793">
        <w:trPr>
          <w:trHeight w:val="27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keepNext/>
              <w:suppressAutoHyphens/>
              <w:snapToGrid w:val="0"/>
              <w:spacing w:line="276" w:lineRule="auto"/>
              <w:jc w:val="right"/>
              <w:rPr>
                <w:b/>
                <w:smallCaps/>
                <w:sz w:val="22"/>
                <w:szCs w:val="22"/>
                <w:lang w:eastAsia="ar-SA"/>
              </w:rPr>
            </w:pPr>
            <w:r w:rsidRPr="0034600D">
              <w:rPr>
                <w:b/>
                <w:smallCaps/>
                <w:sz w:val="22"/>
                <w:szCs w:val="22"/>
                <w:lang w:eastAsia="ar-SA"/>
              </w:rPr>
              <w:t>Capacità e competenze personali</w:t>
            </w:r>
          </w:p>
          <w:p w:rsidR="009365A5" w:rsidRPr="0034600D" w:rsidRDefault="009365A5" w:rsidP="00F36793">
            <w:pPr>
              <w:keepNext/>
              <w:suppressAutoHyphens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i/>
                <w:sz w:val="22"/>
                <w:szCs w:val="22"/>
                <w:lang w:eastAsia="ar-SA"/>
              </w:rPr>
              <w:t>Acquisite nel corso della vita e della carriera ma non necessariamente riconosciute da certificati e diplomi ufficiali</w:t>
            </w:r>
            <w:r w:rsidRPr="0034600D">
              <w:rPr>
                <w:sz w:val="22"/>
                <w:szCs w:val="22"/>
                <w:lang w:eastAsia="ar-SA"/>
              </w:rPr>
              <w:t>.</w:t>
            </w:r>
          </w:p>
        </w:tc>
      </w:tr>
    </w:tbl>
    <w:p w:rsidR="009365A5" w:rsidRPr="0034600D" w:rsidRDefault="009365A5" w:rsidP="009365A5">
      <w:pPr>
        <w:widowControl w:val="0"/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b/>
                <w:sz w:val="22"/>
                <w:szCs w:val="22"/>
                <w:lang w:eastAsia="ar-SA"/>
              </w:rPr>
            </w:pPr>
            <w:r w:rsidRPr="0034600D">
              <w:rPr>
                <w:b/>
                <w:smallCaps/>
                <w:sz w:val="22"/>
                <w:szCs w:val="22"/>
                <w:lang w:eastAsia="ar-SA"/>
              </w:rPr>
              <w:t xml:space="preserve">[ </w:t>
            </w:r>
            <w:r w:rsidRPr="0034600D">
              <w:rPr>
                <w:b/>
                <w:sz w:val="22"/>
                <w:szCs w:val="22"/>
                <w:lang w:eastAsia="ar-SA"/>
              </w:rPr>
              <w:t>Indicare la madrelingua ]</w:t>
            </w:r>
          </w:p>
        </w:tc>
      </w:tr>
    </w:tbl>
    <w:p w:rsidR="009365A5" w:rsidRPr="0034600D" w:rsidRDefault="009365A5" w:rsidP="009365A5">
      <w:pPr>
        <w:widowControl w:val="0"/>
        <w:suppressAutoHyphens/>
        <w:spacing w:before="20" w:after="20"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gridAfter w:val="2"/>
          <w:wAfter w:w="7513" w:type="dxa"/>
          <w:trHeight w:val="27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keepNext/>
              <w:suppressAutoHyphens/>
              <w:snapToGrid w:val="0"/>
              <w:spacing w:line="276" w:lineRule="auto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Altre lingua</w:t>
            </w:r>
          </w:p>
        </w:tc>
      </w:tr>
      <w:tr w:rsidR="009365A5" w:rsidRPr="0034600D" w:rsidTr="00F36793">
        <w:trPr>
          <w:trHeight w:val="31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keepNext/>
              <w:tabs>
                <w:tab w:val="left" w:pos="-1418"/>
              </w:tabs>
              <w:suppressAutoHyphens/>
              <w:snapToGrid w:val="0"/>
              <w:spacing w:before="20" w:after="20" w:line="276" w:lineRule="auto"/>
              <w:ind w:right="33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b/>
                <w:sz w:val="22"/>
                <w:szCs w:val="22"/>
                <w:lang w:eastAsia="ar-SA"/>
              </w:rPr>
            </w:pPr>
            <w:r w:rsidRPr="0034600D">
              <w:rPr>
                <w:b/>
                <w:smallCaps/>
                <w:sz w:val="22"/>
                <w:szCs w:val="22"/>
                <w:lang w:eastAsia="ar-SA"/>
              </w:rPr>
              <w:t xml:space="preserve">[ </w:t>
            </w:r>
            <w:r w:rsidRPr="0034600D">
              <w:rPr>
                <w:b/>
                <w:sz w:val="22"/>
                <w:szCs w:val="22"/>
                <w:lang w:eastAsia="ar-SA"/>
              </w:rPr>
              <w:t>Indicare la lingua ]</w:t>
            </w: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keepNext/>
              <w:tabs>
                <w:tab w:val="left" w:pos="-1418"/>
              </w:tabs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>[</w:t>
            </w:r>
            <w:r w:rsidRPr="0034600D">
              <w:rPr>
                <w:sz w:val="22"/>
                <w:szCs w:val="22"/>
                <w:lang w:eastAsia="ar-SA"/>
              </w:rPr>
              <w:t xml:space="preserve"> Indicare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il livello: eccellente, buono, elementare. ]</w:t>
            </w: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keepNext/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>[</w:t>
            </w:r>
            <w:r w:rsidRPr="0034600D">
              <w:rPr>
                <w:sz w:val="22"/>
                <w:szCs w:val="22"/>
                <w:lang w:eastAsia="ar-SA"/>
              </w:rPr>
              <w:t xml:space="preserve"> Indicare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il livello: eccellente, buono, elementare. ]</w:t>
            </w:r>
          </w:p>
        </w:tc>
      </w:tr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widowControl w:val="0"/>
              <w:tabs>
                <w:tab w:val="left" w:pos="-1418"/>
              </w:tabs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b/>
                <w:sz w:val="22"/>
                <w:szCs w:val="22"/>
                <w:lang w:eastAsia="ar-SA"/>
              </w:rPr>
              <w:t xml:space="preserve">• </w:t>
            </w:r>
            <w:r w:rsidRPr="0034600D">
              <w:rPr>
                <w:sz w:val="22"/>
                <w:szCs w:val="22"/>
                <w:lang w:eastAsia="ar-SA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>[</w:t>
            </w:r>
            <w:r w:rsidRPr="0034600D">
              <w:rPr>
                <w:sz w:val="22"/>
                <w:szCs w:val="22"/>
                <w:lang w:eastAsia="ar-SA"/>
              </w:rPr>
              <w:t xml:space="preserve"> Indicare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il livello: eccellente, buono, elementare. ]</w:t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Capacità e competenze relazionali</w:t>
            </w:r>
          </w:p>
          <w:p w:rsidR="009365A5" w:rsidRPr="0034600D" w:rsidRDefault="009365A5" w:rsidP="00F36793">
            <w:pPr>
              <w:suppressAutoHyphens/>
              <w:spacing w:before="20" w:after="20" w:line="276" w:lineRule="auto"/>
              <w:ind w:right="33"/>
              <w:jc w:val="right"/>
              <w:rPr>
                <w:i/>
                <w:sz w:val="22"/>
                <w:szCs w:val="22"/>
                <w:lang w:eastAsia="ar-SA"/>
              </w:rPr>
            </w:pPr>
            <w:r w:rsidRPr="0034600D">
              <w:rPr>
                <w:i/>
                <w:sz w:val="22"/>
                <w:szCs w:val="22"/>
                <w:lang w:eastAsia="ar-SA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 xml:space="preserve">[ </w:t>
            </w:r>
            <w:r w:rsidRPr="0034600D">
              <w:rPr>
                <w:sz w:val="22"/>
                <w:szCs w:val="22"/>
                <w:lang w:eastAsia="ar-SA"/>
              </w:rPr>
              <w:t>Descrivere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 xml:space="preserve">Capacità e competenze organizzative </w:t>
            </w:r>
            <w:r w:rsidRPr="0034600D">
              <w:rPr>
                <w:sz w:val="22"/>
                <w:szCs w:val="22"/>
                <w:lang w:eastAsia="ar-SA"/>
              </w:rPr>
              <w:t xml:space="preserve"> </w:t>
            </w:r>
          </w:p>
          <w:p w:rsidR="009365A5" w:rsidRPr="0034600D" w:rsidRDefault="009365A5" w:rsidP="00F36793">
            <w:pPr>
              <w:suppressAutoHyphens/>
              <w:spacing w:before="20" w:after="20" w:line="276" w:lineRule="auto"/>
              <w:ind w:right="33"/>
              <w:jc w:val="right"/>
              <w:rPr>
                <w:i/>
                <w:sz w:val="22"/>
                <w:szCs w:val="22"/>
                <w:lang w:eastAsia="ar-SA"/>
              </w:rPr>
            </w:pPr>
            <w:r w:rsidRPr="0034600D">
              <w:rPr>
                <w:i/>
                <w:sz w:val="22"/>
                <w:szCs w:val="22"/>
                <w:lang w:eastAsia="ar-SA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 xml:space="preserve">[ </w:t>
            </w:r>
            <w:r w:rsidRPr="0034600D">
              <w:rPr>
                <w:sz w:val="22"/>
                <w:szCs w:val="22"/>
                <w:lang w:eastAsia="ar-SA"/>
              </w:rPr>
              <w:t>Descrivere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Capacità e competenze tecniche</w:t>
            </w:r>
          </w:p>
          <w:p w:rsidR="009365A5" w:rsidRPr="0034600D" w:rsidRDefault="009365A5" w:rsidP="00F36793">
            <w:pPr>
              <w:keepNext/>
              <w:suppressAutoHyphens/>
              <w:spacing w:before="20" w:after="20" w:line="276" w:lineRule="auto"/>
              <w:jc w:val="right"/>
              <w:rPr>
                <w:i/>
                <w:sz w:val="22"/>
                <w:szCs w:val="22"/>
                <w:lang w:eastAsia="ar-SA"/>
              </w:rPr>
            </w:pPr>
            <w:r w:rsidRPr="0034600D">
              <w:rPr>
                <w:i/>
                <w:sz w:val="22"/>
                <w:szCs w:val="22"/>
                <w:lang w:eastAsia="ar-SA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 xml:space="preserve">[ </w:t>
            </w:r>
            <w:r w:rsidRPr="0034600D">
              <w:rPr>
                <w:sz w:val="22"/>
                <w:szCs w:val="22"/>
                <w:lang w:eastAsia="ar-SA"/>
              </w:rPr>
              <w:t>Descrivere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Capacità e competenze artistiche</w:t>
            </w:r>
          </w:p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eastAsia="ar-SA"/>
              </w:rPr>
            </w:pPr>
          </w:p>
          <w:p w:rsidR="009365A5" w:rsidRPr="0034600D" w:rsidRDefault="009365A5" w:rsidP="00F36793">
            <w:pPr>
              <w:keepNext/>
              <w:suppressAutoHyphens/>
              <w:spacing w:before="20" w:after="20" w:line="276" w:lineRule="auto"/>
              <w:jc w:val="right"/>
              <w:rPr>
                <w:i/>
                <w:sz w:val="22"/>
                <w:szCs w:val="22"/>
                <w:lang w:eastAsia="ar-SA"/>
              </w:rPr>
            </w:pPr>
            <w:r w:rsidRPr="0034600D">
              <w:rPr>
                <w:i/>
                <w:sz w:val="22"/>
                <w:szCs w:val="22"/>
                <w:lang w:eastAsia="ar-SA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 xml:space="preserve">[ </w:t>
            </w:r>
            <w:r w:rsidRPr="0034600D">
              <w:rPr>
                <w:sz w:val="22"/>
                <w:szCs w:val="22"/>
                <w:lang w:eastAsia="ar-SA"/>
              </w:rPr>
              <w:t>Descrivere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Altre capacità e competenze</w:t>
            </w:r>
          </w:p>
          <w:p w:rsidR="009365A5" w:rsidRPr="0034600D" w:rsidRDefault="009365A5" w:rsidP="00F36793">
            <w:pPr>
              <w:keepNext/>
              <w:suppressAutoHyphens/>
              <w:spacing w:before="20" w:after="20" w:line="276" w:lineRule="auto"/>
              <w:jc w:val="right"/>
              <w:rPr>
                <w:i/>
                <w:sz w:val="22"/>
                <w:szCs w:val="22"/>
                <w:lang w:eastAsia="ar-SA"/>
              </w:rPr>
            </w:pPr>
            <w:r w:rsidRPr="0034600D">
              <w:rPr>
                <w:i/>
                <w:sz w:val="22"/>
                <w:szCs w:val="22"/>
                <w:lang w:eastAsia="ar-SA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proofErr w:type="gramStart"/>
            <w:r w:rsidRPr="0034600D">
              <w:rPr>
                <w:smallCaps/>
                <w:sz w:val="22"/>
                <w:szCs w:val="22"/>
                <w:lang w:eastAsia="ar-SA"/>
              </w:rPr>
              <w:t xml:space="preserve">[ </w:t>
            </w:r>
            <w:r w:rsidRPr="0034600D">
              <w:rPr>
                <w:sz w:val="22"/>
                <w:szCs w:val="22"/>
                <w:lang w:eastAsia="ar-SA"/>
              </w:rPr>
              <w:t>Descrivere</w:t>
            </w:r>
            <w:proofErr w:type="gramEnd"/>
            <w:r w:rsidRPr="0034600D">
              <w:rPr>
                <w:sz w:val="22"/>
                <w:szCs w:val="22"/>
                <w:lang w:eastAsia="ar-SA"/>
              </w:rPr>
              <w:t xml:space="preserve"> tali competenze e indicare dove sono state acquisite. ]</w:t>
            </w: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5A5" w:rsidRPr="0034600D" w:rsidRDefault="009365A5" w:rsidP="00F36793">
            <w:pPr>
              <w:keepNext/>
              <w:suppressAutoHyphens/>
              <w:snapToGrid w:val="0"/>
              <w:spacing w:line="276" w:lineRule="auto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suppressAutoHyphens/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9365A5" w:rsidRPr="0034600D" w:rsidRDefault="009365A5" w:rsidP="009365A5">
      <w:pPr>
        <w:suppressAutoHyphens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2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smallCaps/>
                <w:sz w:val="22"/>
                <w:szCs w:val="22"/>
                <w:lang w:eastAsia="ar-SA"/>
              </w:rPr>
            </w:pPr>
          </w:p>
          <w:p w:rsidR="009365A5" w:rsidRPr="0034600D" w:rsidRDefault="009365A5" w:rsidP="00F36793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smallCaps/>
                <w:sz w:val="22"/>
                <w:szCs w:val="22"/>
                <w:lang w:eastAsia="ar-SA"/>
              </w:rPr>
            </w:pPr>
          </w:p>
          <w:p w:rsidR="009365A5" w:rsidRPr="0034600D" w:rsidRDefault="009365A5" w:rsidP="00F36793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smallCaps/>
                <w:sz w:val="22"/>
                <w:szCs w:val="22"/>
                <w:lang w:eastAsia="ar-SA"/>
              </w:rPr>
            </w:pPr>
            <w:r w:rsidRPr="0034600D">
              <w:rPr>
                <w:smallCaps/>
                <w:sz w:val="22"/>
                <w:szCs w:val="22"/>
                <w:lang w:eastAsia="ar-SA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5A358A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4600D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 wp14:anchorId="1A3315CA" wp14:editId="34D7ABFE">
                      <wp:simplePos x="0" y="0"/>
                      <wp:positionH relativeFrom="page">
                        <wp:posOffset>-47625</wp:posOffset>
                      </wp:positionH>
                      <wp:positionV relativeFrom="page">
                        <wp:posOffset>-1071245</wp:posOffset>
                      </wp:positionV>
                      <wp:extent cx="0" cy="2045335"/>
                      <wp:effectExtent l="0" t="0" r="19050" b="31115"/>
                      <wp:wrapNone/>
                      <wp:docPr id="7" name="Connettore 1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533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B9724" id="Connettore 1 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3.75pt,-84.35pt" to="-3.7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L8HwIAAD0EAAAOAAAAZHJzL2Uyb0RvYy54bWysU9uO2yAQfa/Uf0C8J7YT52bFWVV20pdt&#10;N9JuP4AAjlG5Cdg4UdV/L+DE2rQv1Wr9gGGYOXNm5rB+OAsOTtRYpmQJs3EKAZVYESaPJfzxshst&#10;IbAOSYK4krSEF2rhw+bzp3WnCzpRreKEGuBBpC06XcLWOV0kicUtFciOlabSXzbKCOT80RwTYlDn&#10;0QVPJmk6TzpliDYKU2u9te4v4SbiNw3F7qlpLHWAl9Bzc3E1cT2ENdmsUXE0SLcMX2mgd7AQiEmf&#10;dICqkUPg1bB/oATDRlnVuDFWIlFNwzCNNfhqsvSvap5bpGmsxTfH6qFN9uNg8ffT3gBGSriAQCLh&#10;R1QpKalzylCQgUXoUKdt4R0ruTehRnyWz/pR4Z8WSFW1SB5pZPpy0T48CxHJXUg4WO3zHLpvingf&#10;9OpUbNe5MSJA+kaAc5zKZZgKPTuAeyP21kmaz6bTWURHxS1QG+u+UiVA2JSQMxkahgp0erQuEEHF&#10;zSWYpdoxzuPQuQRdCVfTeRoDrOKMhMvgZs3xUHEDTijIJn7XvHdugjkvXs5ECZeDEypaishWkpjF&#10;Icb7vWfCZQD3dXlu110vkl+rdLVdbpf5KJ/Mt6M8revRl12Vj+a7bDGrp3VV1dnvwDPLi5YRQmWg&#10;ehNslv+fIK5Pp5faINmhJ8k9emyeJ3v7R9JxsGGWvSoOilz25jZwr9HofH1P4RG8Pfv921e/+QMA&#10;AP//AwBQSwMEFAAGAAgAAAAhAO7GN5rgAAAACgEAAA8AAABkcnMvZG93bnJldi54bWxMj01PwzAM&#10;hu9I/IfISFzQlhZY15WmEx+CAwck9nFPG9NWNE5p0q3w6zFc4GTZfvT6cb6ebCcOOPjWkYJ4HoFA&#10;qpxpqVaw2z7OUhA+aDK6c4QKPtHDujg9yXVm3JFe8bAJteAQ8plW0ITQZ1L6qkGr/dz1SLx7c4PV&#10;gduhlmbQRw63nbyMokRa3RJfaHSP9w1W75vRKvhI+n35Jce7i9XzNk53o6WXhyelzs+m2xsQAafw&#10;B8OPPqtDwU6lG8l40SmYLRdMco2TdAmCid9JyeTi6hpkkcv/LxTfAAAA//8DAFBLAQItABQABgAI&#10;AAAAIQC2gziS/gAAAOEBAAATAAAAAAAAAAAAAAAAAAAAAABbQ29udGVudF9UeXBlc10ueG1sUEsB&#10;Ai0AFAAGAAgAAAAhADj9If/WAAAAlAEAAAsAAAAAAAAAAAAAAAAALwEAAF9yZWxzLy5yZWxzUEsB&#10;Ai0AFAAGAAgAAAAhAPhUQvwfAgAAPQQAAA4AAAAAAAAAAAAAAAAALgIAAGRycy9lMm9Eb2MueG1s&#10;UEsBAi0AFAAGAAgAAAAhAO7GN5rgAAAACgEAAA8AAAAAAAAAAAAAAAAAeQQAAGRycy9kb3ducmV2&#10;LnhtbFBLBQYAAAAABAAEAPMAAACG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  <w:r w:rsidRPr="0034600D">
              <w:rPr>
                <w:sz w:val="22"/>
                <w:szCs w:val="22"/>
                <w:lang w:eastAsia="ar-SA"/>
              </w:rPr>
              <w:t xml:space="preserve"> [ Inserire qui ogni altra informazione pertinente, ad esempio persone di riferimento, referenze ecc. ]</w:t>
            </w:r>
          </w:p>
        </w:tc>
      </w:tr>
    </w:tbl>
    <w:p w:rsidR="009365A5" w:rsidRPr="0034600D" w:rsidRDefault="009365A5" w:rsidP="009365A5">
      <w:pPr>
        <w:suppressAutoHyphens/>
        <w:spacing w:before="20" w:after="20"/>
        <w:rPr>
          <w:sz w:val="22"/>
          <w:szCs w:val="22"/>
          <w:lang w:eastAsia="ar-SA"/>
        </w:rPr>
      </w:pPr>
    </w:p>
    <w:p w:rsidR="009365A5" w:rsidRPr="0034600D" w:rsidRDefault="009365A5" w:rsidP="009365A5">
      <w:pPr>
        <w:suppressAutoHyphens/>
        <w:spacing w:before="20" w:after="20"/>
        <w:rPr>
          <w:sz w:val="22"/>
          <w:szCs w:val="22"/>
          <w:lang w:eastAsia="ar-SA"/>
        </w:rPr>
      </w:pPr>
      <w:r w:rsidRPr="0034600D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172D8457" wp14:editId="483AC84F">
                <wp:simplePos x="0" y="0"/>
                <wp:positionH relativeFrom="page">
                  <wp:posOffset>2703194</wp:posOffset>
                </wp:positionH>
                <wp:positionV relativeFrom="page">
                  <wp:posOffset>939799</wp:posOffset>
                </wp:positionV>
                <wp:extent cx="0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DB16" id="Connettore 1 6" o:spid="_x0000_s1026" style="position:absolute;flip:y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page;mso-width-percent:0;mso-height-percent:0;mso-width-relative:page;mso-height-relative:page" from="212.85pt,74pt" to="212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DoIAIAAEEEAAAOAAAAZHJzL2Uyb0RvYy54bWysU02P0zAQvSPxHyzf2yTdENqo6QolLZeF&#10;rbQLd9d2Egt/yfY2rRD/HdtpQxcuCJGDM7Znnt/MvFnfnwQHR2osU7KC2TyFgEqsCJNdBb8872ZL&#10;CKxDkiCuJK3gmVp4v3n7Zj3oki5UrzihBngQactBV7B3TpdJYnFPBbJzpan0l60yAjm/NV1CDBo8&#10;uuDJIk2LZFCGaKMwtdafNuMl3ET8tqXYPbatpQ7wCnpuLq4mroewJps1KjuDdM/whQb6BxYCMekf&#10;naAa5BB4MewPKMGwUVa1bo6VSFTbMkxjDj6bLP0tm6ceaRpz8cWxeiqT/X+w+PNxbwAjFSwgkEj4&#10;FtVKSuqcMhRkoAgVGrQtvWMt9ybkiE/yST8o/M0CqeoeyY5Gps9n7cOzEJG8Cgkbq/07h+GTIt4H&#10;vTgVy3VqjQAtZ/prCAzgviTgFPtznvpDTw7g8RBfTxNUhuAQoo11H6kSIBgV5EyGoqESHR+sC2R+&#10;uYRjqXaM89h4LsFQwdVdkcYAqzgj4TK4WdMdam7AEQXpxC9m5m9u3QRzXsCciQouJydU9hSRrSTx&#10;FYcYH23PhMsA7jPy3C7WKJTvq3S1XW6X+SxfFNtZnjbN7MOuzmfFLnv/rrlr6rrJfgSeWV72jBAq&#10;A9WraLP870RxGZ9RbpNsp5okr9Fj8TzZ6z+Sjs0N/RyVcVDkvDfXpnudRufLTIVBuN17+3byNz8B&#10;AAD//wMAUEsDBBQABgAIAAAAIQBqrVj+2gAAAAsBAAAPAAAAZHJzL2Rvd25yZXYueG1sTI/BTsMw&#10;EETvSPyDtUhcEHWoSilpnAohOFct/QAn3iYBex3FrpPy9SwCCY478zQ7U2wmZ0XCIXSeFNzNMhBI&#10;tTcdNQoOb6+3KxAhajLaekIFZwywKS8vCp0bP9IO0z42gkMo5FpBG2OfSxnqFp0OM98jsXf0g9OR&#10;z6GRZtAjhzsr51m2lE53xB9a3eNzi/XH/uQUjDfBbs8v703a4WfaHlyqHpdSqeur6WkNIuIU/2D4&#10;rs/VoeROlT+RCcIqWMzvHxhlY7HiUUz8KNWvIstC/t9QfgEAAP//AwBQSwECLQAUAAYACAAAACEA&#10;toM4kv4AAADhAQAAEwAAAAAAAAAAAAAAAAAAAAAAW0NvbnRlbnRfVHlwZXNdLnhtbFBLAQItABQA&#10;BgAIAAAAIQA4/SH/1gAAAJQBAAALAAAAAAAAAAAAAAAAAC8BAABfcmVscy8ucmVsc1BLAQItABQA&#10;BgAIAAAAIQBACADoIAIAAEEEAAAOAAAAAAAAAAAAAAAAAC4CAABkcnMvZTJvRG9jLnhtbFBLAQIt&#10;ABQABgAIAAAAIQBqrVj+2gAAAAsBAAAPAAAAAAAAAAAAAAAAAHoEAABkcnMvZG93bnJldi54bWxQ&#10;SwUGAAAAAAQABADzAAAAgQUAAAAA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9365A5" w:rsidRPr="0034600D" w:rsidTr="00F36793">
        <w:trPr>
          <w:trHeight w:val="310"/>
        </w:trPr>
        <w:tc>
          <w:tcPr>
            <w:tcW w:w="3051" w:type="dxa"/>
          </w:tcPr>
          <w:p w:rsidR="009365A5" w:rsidRPr="0034600D" w:rsidRDefault="009365A5" w:rsidP="00F36793">
            <w:pPr>
              <w:keepNext/>
              <w:suppressAutoHyphens/>
              <w:snapToGrid w:val="0"/>
              <w:spacing w:before="20" w:after="20" w:line="276" w:lineRule="auto"/>
              <w:jc w:val="right"/>
              <w:rPr>
                <w:smallCaps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</w:tcPr>
          <w:p w:rsidR="009365A5" w:rsidRPr="0034600D" w:rsidRDefault="009365A5" w:rsidP="00F36793">
            <w:pPr>
              <w:suppressAutoHyphens/>
              <w:snapToGrid w:val="0"/>
              <w:spacing w:before="20" w:after="20"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</w:tcPr>
          <w:p w:rsidR="009365A5" w:rsidRPr="0034600D" w:rsidRDefault="009365A5" w:rsidP="00F3679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before="20" w:after="20" w:line="276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9365A5" w:rsidRPr="0034600D" w:rsidRDefault="009365A5" w:rsidP="009365A5">
      <w:pPr>
        <w:widowControl w:val="0"/>
        <w:tabs>
          <w:tab w:val="left" w:pos="900"/>
        </w:tabs>
        <w:suppressAutoHyphens/>
        <w:jc w:val="both"/>
        <w:rPr>
          <w:sz w:val="22"/>
          <w:szCs w:val="22"/>
          <w:lang w:eastAsia="ar-SA"/>
        </w:rPr>
      </w:pPr>
      <w:r w:rsidRPr="0034600D">
        <w:rPr>
          <w:sz w:val="22"/>
          <w:szCs w:val="22"/>
          <w:lang w:eastAsia="ar-SA"/>
        </w:rPr>
        <w:t xml:space="preserve">Il/La sottoscritto/a, sotto la propria responsabilità, ai sensi degli artt. 46 e 47 del D.P.R. n. 445/2000, concernenti le dichiarazioni sostitutive di certificazione e dell’atto di notorietà, e consapevole delle sanzioni penali previste dall’art. 76 del D.P.R. 445/2000 per le ipotesi di falsità in atti e dichiarazioni mendaci, dichiara che quanto riportato nel presente documento corrisponde a stati o fatti risultanti da documenti in proprio possesso ovvero presso le pubbliche amministrazioni ivi indicate.  </w:t>
      </w:r>
    </w:p>
    <w:p w:rsidR="009365A5" w:rsidRPr="0034600D" w:rsidRDefault="009365A5" w:rsidP="009365A5">
      <w:pPr>
        <w:widowControl w:val="0"/>
        <w:tabs>
          <w:tab w:val="left" w:pos="900"/>
        </w:tabs>
        <w:suppressAutoHyphens/>
        <w:jc w:val="both"/>
        <w:rPr>
          <w:sz w:val="22"/>
          <w:szCs w:val="22"/>
          <w:lang w:eastAsia="ar-SA"/>
        </w:rPr>
      </w:pPr>
    </w:p>
    <w:p w:rsidR="009365A5" w:rsidRPr="0034600D" w:rsidRDefault="009365A5" w:rsidP="009365A5">
      <w:pPr>
        <w:widowControl w:val="0"/>
        <w:tabs>
          <w:tab w:val="left" w:pos="900"/>
        </w:tabs>
        <w:suppressAutoHyphens/>
        <w:jc w:val="both"/>
        <w:rPr>
          <w:sz w:val="22"/>
          <w:szCs w:val="22"/>
          <w:lang w:eastAsia="ar-SA"/>
        </w:rPr>
      </w:pPr>
      <w:r w:rsidRPr="0034600D">
        <w:rPr>
          <w:sz w:val="22"/>
          <w:szCs w:val="22"/>
          <w:lang w:eastAsia="ar-SA"/>
        </w:rPr>
        <w:t>Data ____________</w:t>
      </w:r>
    </w:p>
    <w:p w:rsidR="009365A5" w:rsidRPr="0034600D" w:rsidRDefault="009365A5" w:rsidP="009365A5">
      <w:pPr>
        <w:widowControl w:val="0"/>
        <w:tabs>
          <w:tab w:val="left" w:pos="900"/>
        </w:tabs>
        <w:suppressAutoHyphens/>
        <w:jc w:val="both"/>
        <w:rPr>
          <w:sz w:val="22"/>
          <w:szCs w:val="22"/>
          <w:lang w:eastAsia="ar-SA"/>
        </w:rPr>
      </w:pPr>
    </w:p>
    <w:p w:rsidR="009365A5" w:rsidRPr="0034600D" w:rsidRDefault="009365A5" w:rsidP="009365A5">
      <w:pPr>
        <w:widowControl w:val="0"/>
        <w:tabs>
          <w:tab w:val="left" w:pos="900"/>
        </w:tabs>
        <w:suppressAutoHyphens/>
        <w:jc w:val="both"/>
        <w:rPr>
          <w:sz w:val="22"/>
          <w:szCs w:val="22"/>
          <w:lang w:eastAsia="ar-SA"/>
        </w:rPr>
      </w:pPr>
      <w:r w:rsidRPr="0034600D">
        <w:rPr>
          <w:sz w:val="22"/>
          <w:szCs w:val="22"/>
          <w:lang w:eastAsia="ar-SA"/>
        </w:rPr>
        <w:t>Firma autografa leggibile o firma digitale certificata</w:t>
      </w:r>
    </w:p>
    <w:p w:rsidR="009365A5" w:rsidRPr="0034600D" w:rsidRDefault="009365A5" w:rsidP="009365A5">
      <w:pPr>
        <w:widowControl w:val="0"/>
        <w:tabs>
          <w:tab w:val="left" w:pos="900"/>
        </w:tabs>
        <w:suppressAutoHyphens/>
        <w:jc w:val="both"/>
        <w:rPr>
          <w:sz w:val="22"/>
          <w:szCs w:val="22"/>
          <w:lang w:eastAsia="ar-SA"/>
        </w:rPr>
      </w:pPr>
    </w:p>
    <w:p w:rsidR="009365A5" w:rsidRPr="0034600D" w:rsidRDefault="009365A5" w:rsidP="009365A5">
      <w:pPr>
        <w:widowControl w:val="0"/>
        <w:tabs>
          <w:tab w:val="left" w:pos="900"/>
        </w:tabs>
        <w:suppressAutoHyphens/>
        <w:jc w:val="both"/>
        <w:rPr>
          <w:sz w:val="22"/>
          <w:szCs w:val="22"/>
          <w:lang w:eastAsia="ar-SA"/>
        </w:rPr>
      </w:pPr>
      <w:r w:rsidRPr="0034600D">
        <w:rPr>
          <w:sz w:val="22"/>
          <w:szCs w:val="22"/>
          <w:lang w:eastAsia="ar-SA"/>
        </w:rPr>
        <w:t>______________________________</w:t>
      </w:r>
    </w:p>
    <w:p w:rsidR="009365A5" w:rsidRPr="0034600D" w:rsidRDefault="009365A5" w:rsidP="009365A5">
      <w:pPr>
        <w:ind w:left="142" w:right="425"/>
        <w:jc w:val="both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Default="009365A5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Default="001261CA" w:rsidP="009365A5">
      <w:pPr>
        <w:ind w:left="142" w:right="425"/>
        <w:jc w:val="center"/>
        <w:rPr>
          <w:sz w:val="22"/>
          <w:szCs w:val="22"/>
        </w:rPr>
      </w:pPr>
    </w:p>
    <w:p w:rsidR="001261CA" w:rsidRPr="0034600D" w:rsidRDefault="001261CA" w:rsidP="009365A5">
      <w:pPr>
        <w:ind w:left="142" w:right="425"/>
        <w:jc w:val="center"/>
        <w:rPr>
          <w:sz w:val="22"/>
          <w:szCs w:val="22"/>
        </w:rPr>
      </w:pPr>
    </w:p>
    <w:p w:rsidR="009365A5" w:rsidRPr="0034600D" w:rsidRDefault="009365A5" w:rsidP="009365A5">
      <w:pPr>
        <w:ind w:left="142" w:right="425"/>
        <w:jc w:val="center"/>
        <w:rPr>
          <w:sz w:val="22"/>
          <w:szCs w:val="22"/>
        </w:rPr>
      </w:pPr>
    </w:p>
    <w:p w:rsidR="009365A5" w:rsidRDefault="009365A5" w:rsidP="009365A5">
      <w:pPr>
        <w:ind w:left="142" w:right="425"/>
        <w:jc w:val="center"/>
        <w:rPr>
          <w:sz w:val="22"/>
          <w:szCs w:val="22"/>
        </w:rPr>
      </w:pPr>
    </w:p>
    <w:p w:rsidR="00454379" w:rsidRDefault="00454379" w:rsidP="009365A5">
      <w:pPr>
        <w:ind w:left="142" w:right="425"/>
        <w:jc w:val="center"/>
        <w:rPr>
          <w:sz w:val="22"/>
          <w:szCs w:val="22"/>
        </w:rPr>
      </w:pPr>
    </w:p>
    <w:sectPr w:rsidR="00454379" w:rsidSect="004A618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49F"/>
    <w:multiLevelType w:val="hybridMultilevel"/>
    <w:tmpl w:val="CC1609E2"/>
    <w:lvl w:ilvl="0" w:tplc="90B4BD64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7754E"/>
    <w:multiLevelType w:val="hybridMultilevel"/>
    <w:tmpl w:val="99D63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446EB"/>
    <w:multiLevelType w:val="hybridMultilevel"/>
    <w:tmpl w:val="9E92C650"/>
    <w:lvl w:ilvl="0" w:tplc="D02826B0">
      <w:start w:val="2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5F3CAF"/>
    <w:multiLevelType w:val="hybridMultilevel"/>
    <w:tmpl w:val="3F702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8C33A5"/>
    <w:multiLevelType w:val="hybridMultilevel"/>
    <w:tmpl w:val="22A6A4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6B7240"/>
    <w:multiLevelType w:val="hybridMultilevel"/>
    <w:tmpl w:val="8B548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A5"/>
    <w:rsid w:val="001261CA"/>
    <w:rsid w:val="00182986"/>
    <w:rsid w:val="00266392"/>
    <w:rsid w:val="002C19E6"/>
    <w:rsid w:val="002D00C9"/>
    <w:rsid w:val="00313BBA"/>
    <w:rsid w:val="003478AB"/>
    <w:rsid w:val="003C5DD8"/>
    <w:rsid w:val="00454379"/>
    <w:rsid w:val="004A6185"/>
    <w:rsid w:val="004D44C4"/>
    <w:rsid w:val="00523464"/>
    <w:rsid w:val="00586BDB"/>
    <w:rsid w:val="005A358A"/>
    <w:rsid w:val="005F1B37"/>
    <w:rsid w:val="0065212A"/>
    <w:rsid w:val="0066121B"/>
    <w:rsid w:val="0067289E"/>
    <w:rsid w:val="00687779"/>
    <w:rsid w:val="006F094E"/>
    <w:rsid w:val="0071078B"/>
    <w:rsid w:val="00755923"/>
    <w:rsid w:val="007A6A0E"/>
    <w:rsid w:val="008253F9"/>
    <w:rsid w:val="00916CEF"/>
    <w:rsid w:val="009365A5"/>
    <w:rsid w:val="00961D7D"/>
    <w:rsid w:val="00980AEA"/>
    <w:rsid w:val="00986C5A"/>
    <w:rsid w:val="009B7538"/>
    <w:rsid w:val="00A21B05"/>
    <w:rsid w:val="00A37E30"/>
    <w:rsid w:val="00A5299F"/>
    <w:rsid w:val="00AC11B3"/>
    <w:rsid w:val="00B26398"/>
    <w:rsid w:val="00B44697"/>
    <w:rsid w:val="00BF0401"/>
    <w:rsid w:val="00C94AE5"/>
    <w:rsid w:val="00D22A64"/>
    <w:rsid w:val="00D37EBF"/>
    <w:rsid w:val="00D81805"/>
    <w:rsid w:val="00D95B5E"/>
    <w:rsid w:val="00E44C6F"/>
    <w:rsid w:val="00EB6B8F"/>
    <w:rsid w:val="00EC6A86"/>
    <w:rsid w:val="00E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5A6E"/>
  <w15:docId w15:val="{FFCBCBCB-EF52-4239-9154-441335C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365A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28EE-657A-49F5-94BA-84C05716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Pisconti</dc:creator>
  <cp:lastModifiedBy>Elisa Musati</cp:lastModifiedBy>
  <cp:revision>4</cp:revision>
  <cp:lastPrinted>2022-04-13T09:24:00Z</cp:lastPrinted>
  <dcterms:created xsi:type="dcterms:W3CDTF">2024-05-10T10:42:00Z</dcterms:created>
  <dcterms:modified xsi:type="dcterms:W3CDTF">2024-10-25T14:57:00Z</dcterms:modified>
</cp:coreProperties>
</file>